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1E450" w14:textId="77777777" w:rsidR="00E1108F" w:rsidRPr="00E1108F" w:rsidRDefault="00E1108F" w:rsidP="00E1108F">
      <w:pPr>
        <w:rPr>
          <w:b/>
          <w:bCs/>
        </w:rPr>
      </w:pPr>
      <w:r w:rsidRPr="00E1108F">
        <w:rPr>
          <w:rFonts w:ascii="Segoe UI Emoji" w:hAnsi="Segoe UI Emoji" w:cs="Segoe UI Emoji"/>
          <w:b/>
          <w:bCs/>
        </w:rPr>
        <w:t>🔄</w:t>
      </w:r>
      <w:r w:rsidRPr="00E1108F">
        <w:rPr>
          <w:b/>
          <w:bCs/>
        </w:rPr>
        <w:t xml:space="preserve"> Personal Experience &amp; Role</w:t>
      </w:r>
    </w:p>
    <w:p w14:paraId="6570B83D" w14:textId="77777777" w:rsidR="00E1108F" w:rsidRPr="00E1108F" w:rsidRDefault="00E1108F" w:rsidP="00E1108F">
      <w:pPr>
        <w:numPr>
          <w:ilvl w:val="0"/>
          <w:numId w:val="1"/>
        </w:numPr>
      </w:pPr>
      <w:r w:rsidRPr="00E1108F">
        <w:t>What role do you typically take on in a project team—and why do you think that is?</w:t>
      </w:r>
    </w:p>
    <w:p w14:paraId="3058DA92" w14:textId="77777777" w:rsidR="00E1108F" w:rsidRPr="00E1108F" w:rsidRDefault="00E1108F" w:rsidP="00E1108F">
      <w:pPr>
        <w:numPr>
          <w:ilvl w:val="0"/>
          <w:numId w:val="1"/>
        </w:numPr>
      </w:pPr>
      <w:r w:rsidRPr="00E1108F">
        <w:t>Think of a past project you were part of—what went well, and what could have been done better?</w:t>
      </w:r>
    </w:p>
    <w:p w14:paraId="5BC5E7C8" w14:textId="77777777" w:rsidR="00E1108F" w:rsidRPr="00E1108F" w:rsidRDefault="00E1108F" w:rsidP="00E1108F">
      <w:pPr>
        <w:numPr>
          <w:ilvl w:val="0"/>
          <w:numId w:val="1"/>
        </w:numPr>
      </w:pPr>
      <w:r w:rsidRPr="00E1108F">
        <w:t>How do you personally handle project setbacks or scope changes?</w:t>
      </w:r>
    </w:p>
    <w:p w14:paraId="77D429E9" w14:textId="77777777" w:rsidR="005568C0" w:rsidRDefault="005568C0"/>
    <w:sectPr w:rsidR="005568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85A67"/>
    <w:multiLevelType w:val="multilevel"/>
    <w:tmpl w:val="F962C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0932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8B6"/>
    <w:rsid w:val="000516D7"/>
    <w:rsid w:val="003C0FCC"/>
    <w:rsid w:val="005568C0"/>
    <w:rsid w:val="005809FA"/>
    <w:rsid w:val="005868B6"/>
    <w:rsid w:val="00C3732F"/>
    <w:rsid w:val="00E1108F"/>
    <w:rsid w:val="00F3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6B6FB"/>
  <w15:chartTrackingRefBased/>
  <w15:docId w15:val="{101DEBFD-FCDD-42D4-AA49-94395BCA5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68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68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68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68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68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68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68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68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68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68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68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68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68B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68B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68B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68B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68B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68B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868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68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68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868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868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868B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868B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868B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68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68B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868B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3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Zack Cleghorn</dc:creator>
  <cp:keywords/>
  <dc:description/>
  <cp:lastModifiedBy>Zack Cleghorn</cp:lastModifiedBy>
  <cp:revision>2</cp:revision>
  <dcterms:created xsi:type="dcterms:W3CDTF">2025-04-01T16:38:00Z</dcterms:created>
  <dcterms:modified xsi:type="dcterms:W3CDTF">2025-04-01T16:38:00Z</dcterms:modified>
</cp:coreProperties>
</file>